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67" w:rsidRDefault="007D1067" w:rsidP="007D10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проведенных мероприятиях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574711">
        <w:rPr>
          <w:rFonts w:ascii="Times New Roman" w:hAnsi="Times New Roman" w:cs="Times New Roman"/>
          <w:sz w:val="24"/>
          <w:szCs w:val="24"/>
        </w:rPr>
        <w:t xml:space="preserve"> за </w:t>
      </w:r>
      <w:r w:rsidR="00E56822">
        <w:rPr>
          <w:rFonts w:ascii="Times New Roman" w:hAnsi="Times New Roman" w:cs="Times New Roman"/>
          <w:sz w:val="24"/>
          <w:szCs w:val="24"/>
        </w:rPr>
        <w:t>декабрь</w:t>
      </w:r>
    </w:p>
    <w:p w:rsidR="007D1067" w:rsidRDefault="007D1067" w:rsidP="007D10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281" w:type="dxa"/>
        <w:tblLook w:val="04A0" w:firstRow="1" w:lastRow="0" w:firstColumn="1" w:lastColumn="0" w:noHBand="0" w:noVBand="1"/>
      </w:tblPr>
      <w:tblGrid>
        <w:gridCol w:w="223"/>
        <w:gridCol w:w="1971"/>
        <w:gridCol w:w="2170"/>
        <w:gridCol w:w="1389"/>
        <w:gridCol w:w="1868"/>
        <w:gridCol w:w="2176"/>
        <w:gridCol w:w="829"/>
      </w:tblGrid>
      <w:tr w:rsidR="00C04355" w:rsidTr="00E56822">
        <w:tc>
          <w:tcPr>
            <w:tcW w:w="223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школы</w:t>
            </w:r>
          </w:p>
        </w:tc>
        <w:tc>
          <w:tcPr>
            <w:tcW w:w="2013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54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(ОО,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регион., зональный,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2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</w:t>
            </w:r>
            <w:r w:rsidR="00B0346E">
              <w:rPr>
                <w:rFonts w:ascii="Times New Roman" w:hAnsi="Times New Roman" w:cs="Times New Roman"/>
                <w:sz w:val="24"/>
                <w:szCs w:val="24"/>
              </w:rPr>
              <w:t>, фотоотчет</w:t>
            </w:r>
          </w:p>
        </w:tc>
        <w:tc>
          <w:tcPr>
            <w:tcW w:w="1214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C04355" w:rsidTr="00E56822">
        <w:tc>
          <w:tcPr>
            <w:tcW w:w="223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13" w:type="dxa"/>
          </w:tcPr>
          <w:p w:rsidR="007D1067" w:rsidRDefault="00E56822" w:rsidP="00E568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</w:p>
        </w:tc>
        <w:tc>
          <w:tcPr>
            <w:tcW w:w="1401" w:type="dxa"/>
          </w:tcPr>
          <w:p w:rsidR="007D1067" w:rsidRDefault="00E56822" w:rsidP="00E568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7D106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754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32" w:type="dxa"/>
          </w:tcPr>
          <w:p w:rsidR="007D1067" w:rsidRDefault="00B0346E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19200" cy="1219200"/>
                  <wp:effectExtent l="0" t="0" r="0" b="0"/>
                  <wp:docPr id="1" name="Рисунок 1" descr="C:\Users\User\AppData\Local\Microsoft\Windows\INetCache\Content.Word\20221207_140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20221207_140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:rsidR="007D1067" w:rsidRDefault="00E56822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C04355" w:rsidTr="00E56822">
        <w:tc>
          <w:tcPr>
            <w:tcW w:w="223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13" w:type="dxa"/>
          </w:tcPr>
          <w:p w:rsidR="007D1067" w:rsidRDefault="00E56822" w:rsidP="00E568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7D1067" w:rsidRDefault="00B0346E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декабря 2022</w:t>
            </w:r>
          </w:p>
        </w:tc>
        <w:tc>
          <w:tcPr>
            <w:tcW w:w="1754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32" w:type="dxa"/>
          </w:tcPr>
          <w:p w:rsidR="007D1067" w:rsidRDefault="00B0346E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2" name="Рисунок 2" descr="C:\Users\User\AppData\Local\Microsoft\Windows\INetCache\Content.Word\20221207_140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20221207_140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:rsidR="007D1067" w:rsidRDefault="00B0346E" w:rsidP="007D10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C04355" w:rsidTr="00FB6487">
        <w:tc>
          <w:tcPr>
            <w:tcW w:w="223" w:type="dxa"/>
          </w:tcPr>
          <w:p w:rsidR="00E56822" w:rsidRDefault="00E56822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56822" w:rsidRDefault="00E56822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13" w:type="dxa"/>
          </w:tcPr>
          <w:p w:rsidR="00E56822" w:rsidRDefault="00E56822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E56822" w:rsidRDefault="00802334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2022</w:t>
            </w:r>
          </w:p>
        </w:tc>
        <w:tc>
          <w:tcPr>
            <w:tcW w:w="1754" w:type="dxa"/>
          </w:tcPr>
          <w:p w:rsidR="00E56822" w:rsidRDefault="00E56822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32" w:type="dxa"/>
          </w:tcPr>
          <w:p w:rsidR="00E56822" w:rsidRDefault="00C04355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58717" cy="1544955"/>
                  <wp:effectExtent l="0" t="0" r="3810" b="0"/>
                  <wp:docPr id="4" name="Рисунок 4" descr="C:\Users\User\AppData\Local\Microsoft\Windows\INetCache\Content.Word\IMG-4dd4638f683fb9cf6acf5ae61022926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IMG-4dd4638f683fb9cf6acf5ae61022926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333" cy="1548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:rsidR="00E56822" w:rsidRDefault="00802334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C04355" w:rsidTr="00FB6487">
        <w:tc>
          <w:tcPr>
            <w:tcW w:w="223" w:type="dxa"/>
          </w:tcPr>
          <w:p w:rsidR="00E56822" w:rsidRDefault="00E56822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56822" w:rsidRDefault="00E56822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13" w:type="dxa"/>
          </w:tcPr>
          <w:p w:rsidR="00E56822" w:rsidRDefault="00C04355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склонностей обучающихся в 9-11 классах</w:t>
            </w:r>
            <w:r w:rsidR="00E56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E56822" w:rsidRDefault="00C04355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16-22 декабря</w:t>
            </w:r>
          </w:p>
        </w:tc>
        <w:tc>
          <w:tcPr>
            <w:tcW w:w="1754" w:type="dxa"/>
          </w:tcPr>
          <w:p w:rsidR="00E56822" w:rsidRDefault="00C04355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32" w:type="dxa"/>
          </w:tcPr>
          <w:p w:rsidR="00E56822" w:rsidRDefault="00C04355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8737" cy="674053"/>
                  <wp:effectExtent l="0" t="0" r="0" b="0"/>
                  <wp:docPr id="8" name="Рисунок 8" descr="C:\Users\User\AppData\Local\Microsoft\Windows\INetCache\Content.Word\IMG_20221215_13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INetCache\Content.Word\IMG_20221215_13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370" cy="676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355" w:rsidRPr="00C04355" w:rsidRDefault="00C04355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3445" cy="670084"/>
                  <wp:effectExtent l="0" t="0" r="1905" b="0"/>
                  <wp:docPr id="9" name="Рисунок 9" descr="C:\Users\User\AppData\Local\Microsoft\Windows\INetCache\Content.Word\IMG_20221215_162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Word\IMG_20221215_162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886" cy="67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:rsidR="00E56822" w:rsidRDefault="000B7B38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bookmarkStart w:id="0" w:name="_GoBack"/>
            <w:bookmarkEnd w:id="0"/>
          </w:p>
        </w:tc>
      </w:tr>
      <w:tr w:rsidR="00C04355" w:rsidTr="00FB6487">
        <w:tc>
          <w:tcPr>
            <w:tcW w:w="223" w:type="dxa"/>
          </w:tcPr>
          <w:p w:rsidR="00E56822" w:rsidRDefault="00E56822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56822" w:rsidRDefault="00E56822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13" w:type="dxa"/>
          </w:tcPr>
          <w:p w:rsidR="00E56822" w:rsidRPr="000B7B38" w:rsidRDefault="000B7B38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час-интервью с учителем математики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в рамках ранней профориентации обучающихся</w:t>
            </w:r>
          </w:p>
        </w:tc>
        <w:tc>
          <w:tcPr>
            <w:tcW w:w="1401" w:type="dxa"/>
          </w:tcPr>
          <w:p w:rsidR="00E56822" w:rsidRDefault="000B7B38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 2022</w:t>
            </w:r>
          </w:p>
        </w:tc>
        <w:tc>
          <w:tcPr>
            <w:tcW w:w="1754" w:type="dxa"/>
          </w:tcPr>
          <w:p w:rsidR="00E56822" w:rsidRDefault="000B7B38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32" w:type="dxa"/>
          </w:tcPr>
          <w:p w:rsidR="00E56822" w:rsidRDefault="00C04355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6960" cy="1435947"/>
                  <wp:effectExtent l="0" t="0" r="8890" b="0"/>
                  <wp:docPr id="7" name="Рисунок 7" descr="C:\Users\User\AppData\Local\Microsoft\Windows\INetCache\Content.Word\IMG-1bc4506ba57c4fdf1727bd5f56e98db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INetCache\Content.Word\IMG-1bc4506ba57c4fdf1727bd5f56e98db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686" cy="1442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:rsidR="00E56822" w:rsidRDefault="000B7B38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04355" w:rsidTr="00FB6487">
        <w:tc>
          <w:tcPr>
            <w:tcW w:w="223" w:type="dxa"/>
          </w:tcPr>
          <w:p w:rsidR="00C04355" w:rsidRDefault="00C04355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C04355" w:rsidRDefault="00C04355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13" w:type="dxa"/>
          </w:tcPr>
          <w:p w:rsidR="00C04355" w:rsidRDefault="000B7B38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9-11 классов в публичных слушаниях о создании особой 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зоны промышленно-производственного типа в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401" w:type="dxa"/>
          </w:tcPr>
          <w:p w:rsidR="00C04355" w:rsidRDefault="000B7B38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 декабря </w:t>
            </w:r>
          </w:p>
        </w:tc>
        <w:tc>
          <w:tcPr>
            <w:tcW w:w="1754" w:type="dxa"/>
          </w:tcPr>
          <w:p w:rsidR="00C04355" w:rsidRDefault="000B7B38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32" w:type="dxa"/>
          </w:tcPr>
          <w:p w:rsidR="00C04355" w:rsidRDefault="00C04355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06382" cy="829786"/>
                  <wp:effectExtent l="0" t="0" r="0" b="8890"/>
                  <wp:docPr id="5" name="Рисунок 5" descr="C:\Users\User\AppData\Local\Microsoft\Windows\INetCache\Content.Word\IMG-7876b1ef8156c604d41e19209cab73a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IMG-7876b1ef8156c604d41e19209cab73a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329" cy="833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355" w:rsidRDefault="00C04355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084368" cy="813276"/>
                  <wp:effectExtent l="0" t="0" r="1905" b="6350"/>
                  <wp:docPr id="6" name="Рисунок 6" descr="C:\Users\User\AppData\Local\Microsoft\Windows\INetCache\Content.Word\IMG-db8183ff9a8ffad1bf241c05d02e975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IMG-db8183ff9a8ffad1bf241c05d02e975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08" cy="8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:rsidR="00C04355" w:rsidRDefault="000B7B38" w:rsidP="00FB64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</w:tr>
    </w:tbl>
    <w:p w:rsidR="007D1067" w:rsidRDefault="007D1067" w:rsidP="007D1067"/>
    <w:p w:rsidR="00241E7F" w:rsidRDefault="00241E7F"/>
    <w:sectPr w:rsidR="0024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CE"/>
    <w:rsid w:val="000B7B38"/>
    <w:rsid w:val="00241E7F"/>
    <w:rsid w:val="00574711"/>
    <w:rsid w:val="007D1067"/>
    <w:rsid w:val="00802334"/>
    <w:rsid w:val="009F7DCE"/>
    <w:rsid w:val="00B0346E"/>
    <w:rsid w:val="00C04355"/>
    <w:rsid w:val="00E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8021"/>
  <w15:chartTrackingRefBased/>
  <w15:docId w15:val="{023EE3F8-D273-445B-829C-18F4CAB0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067"/>
    <w:pPr>
      <w:spacing w:after="0" w:line="240" w:lineRule="auto"/>
    </w:pPr>
  </w:style>
  <w:style w:type="table" w:styleId="a4">
    <w:name w:val="Table Grid"/>
    <w:basedOn w:val="a1"/>
    <w:uiPriority w:val="39"/>
    <w:rsid w:val="007D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7</cp:revision>
  <dcterms:created xsi:type="dcterms:W3CDTF">2022-11-26T17:18:00Z</dcterms:created>
  <dcterms:modified xsi:type="dcterms:W3CDTF">2022-12-21T19:39:00Z</dcterms:modified>
</cp:coreProperties>
</file>